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06CBCD0C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16CF0">
        <w:rPr>
          <w:rFonts w:ascii="Times New Roman" w:hAnsi="Times New Roman"/>
          <w:b/>
          <w:color w:val="000000" w:themeColor="text1"/>
          <w:sz w:val="28"/>
        </w:rPr>
        <w:t>общеобразовательном учреждении средняя общеобразовательная школа № 2 п. Восточный (далее – МБОУ СОШ № 2 п. Восточный)</w:t>
      </w:r>
    </w:p>
    <w:p w14:paraId="54CFBEE0" w14:textId="794A9526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E37C82">
        <w:rPr>
          <w:rFonts w:ascii="Times New Roman" w:hAnsi="Times New Roman"/>
          <w:color w:val="000000" w:themeColor="text1"/>
          <w:sz w:val="28"/>
        </w:rPr>
        <w:t xml:space="preserve"> общеобразовательном учреждении средняя общеобразовательная школа № 2 п. Восточный 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CB6E1D8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E37C82">
        <w:rPr>
          <w:rFonts w:ascii="Times New Roman" w:hAnsi="Times New Roman"/>
          <w:color w:val="000000" w:themeColor="text1"/>
          <w:sz w:val="28"/>
        </w:rPr>
        <w:t>19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E37C82">
        <w:rPr>
          <w:rFonts w:ascii="Times New Roman" w:hAnsi="Times New Roman"/>
          <w:color w:val="000000" w:themeColor="text1"/>
          <w:sz w:val="28"/>
        </w:rPr>
        <w:t>сентября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728CAC45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5DCCFA1F" w14:textId="77777777" w:rsidR="00E37C82" w:rsidRDefault="00E37C82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размещена недостоверная информация об исполнении контракта, что имеет признаки административного нарушения;</w:t>
      </w:r>
    </w:p>
    <w:p w14:paraId="7D2FF5A2" w14:textId="77777777" w:rsidR="00E37C82" w:rsidRDefault="00E37C82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неправомерно начислена и выплачена доплата за вредность, тяжесть по профессиям «лаборант», «уборщик»;</w:t>
      </w:r>
    </w:p>
    <w:p w14:paraId="752D8106" w14:textId="21AE5AB8" w:rsidR="00EE419D" w:rsidRDefault="00E37C82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неправомерно начислена и выплачена доплата за сложность и напряженность по должностям «повар», «мойщик посуды», </w:t>
      </w:r>
      <w:r w:rsidR="00EE419D">
        <w:rPr>
          <w:rFonts w:ascii="Times New Roman" w:hAnsi="Times New Roman"/>
          <w:color w:val="000000" w:themeColor="text1"/>
          <w:sz w:val="28"/>
        </w:rPr>
        <w:t>«кухонный рабочий», «завхоз»;</w:t>
      </w:r>
    </w:p>
    <w:p w14:paraId="1A73D75B" w14:textId="77777777" w:rsidR="00C5025F" w:rsidRDefault="00EE419D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пункт 73 Положения «Об оплате труда работников МБОУ СОШ № 2 п. Восточный» не соответствует пункту 73 Положения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</w:t>
      </w:r>
      <w:r w:rsidR="00C5025F">
        <w:rPr>
          <w:rFonts w:ascii="Times New Roman" w:hAnsi="Times New Roman"/>
          <w:color w:val="000000" w:themeColor="text1"/>
          <w:sz w:val="28"/>
        </w:rPr>
        <w:t>;</w:t>
      </w:r>
    </w:p>
    <w:p w14:paraId="1CBB4625" w14:textId="77777777" w:rsidR="00C5025F" w:rsidRDefault="00C5025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неправомерно начислена и выплачена доплата за расширение зоны обслуживания;</w:t>
      </w:r>
    </w:p>
    <w:p w14:paraId="38BA0367" w14:textId="77777777" w:rsidR="00C5025F" w:rsidRDefault="00C5025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неправомерна начислена и выплачена премиальная выплата работникам МБОУ СОШ № 2 п. Восточный;</w:t>
      </w:r>
    </w:p>
    <w:p w14:paraId="6A5E0BED" w14:textId="77777777" w:rsidR="00C5025F" w:rsidRDefault="00C5025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неправомерна начислена и выплачена премия работникам МБОУ СОШ № 2 п. Восточный ко Дню учителя;</w:t>
      </w:r>
    </w:p>
    <w:p w14:paraId="47F47A21" w14:textId="77777777" w:rsidR="00C5025F" w:rsidRDefault="00C5025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без указания критериев к премиальным выплатам неправомерно начислена и выплачена премия работникам МБОУ СОШ № 2 п. Восточный;</w:t>
      </w:r>
    </w:p>
    <w:p w14:paraId="19C4722F" w14:textId="77777777" w:rsidR="00C5025F" w:rsidRDefault="00C5025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неправомерно начислена и выплачена доплата за руководство ШМО;</w:t>
      </w:r>
    </w:p>
    <w:p w14:paraId="3E8CB4C1" w14:textId="70448DB4" w:rsidR="00E37C82" w:rsidRDefault="00C5025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неправомерно </w:t>
      </w:r>
      <w:r w:rsidR="00E17256">
        <w:rPr>
          <w:rFonts w:ascii="Times New Roman" w:hAnsi="Times New Roman"/>
          <w:color w:val="000000" w:themeColor="text1"/>
          <w:sz w:val="28"/>
        </w:rPr>
        <w:t>списано ГСМ в количестве 128,08 литров;</w:t>
      </w:r>
      <w:r>
        <w:rPr>
          <w:rFonts w:ascii="Times New Roman" w:hAnsi="Times New Roman"/>
          <w:color w:val="000000" w:themeColor="text1"/>
          <w:sz w:val="28"/>
        </w:rPr>
        <w:t xml:space="preserve">   </w:t>
      </w:r>
      <w:r w:rsidR="00EE419D">
        <w:rPr>
          <w:rFonts w:ascii="Times New Roman" w:hAnsi="Times New Roman"/>
          <w:color w:val="000000" w:themeColor="text1"/>
          <w:sz w:val="28"/>
        </w:rPr>
        <w:t xml:space="preserve">   </w:t>
      </w:r>
      <w:r w:rsidR="00E37C82">
        <w:rPr>
          <w:rFonts w:ascii="Times New Roman" w:hAnsi="Times New Roman"/>
          <w:color w:val="000000" w:themeColor="text1"/>
          <w:sz w:val="28"/>
        </w:rPr>
        <w:t xml:space="preserve"> </w:t>
      </w:r>
      <w:r w:rsidR="00CF2A7B">
        <w:rPr>
          <w:rFonts w:ascii="Times New Roman" w:hAnsi="Times New Roman"/>
          <w:color w:val="000000" w:themeColor="text1"/>
          <w:sz w:val="28"/>
        </w:rPr>
        <w:tab/>
      </w:r>
    </w:p>
    <w:p w14:paraId="4C0A9E98" w14:textId="452B8F6D" w:rsidR="006811E3" w:rsidRDefault="00E17256" w:rsidP="004066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A90E86">
        <w:rPr>
          <w:rFonts w:ascii="Times New Roman" w:hAnsi="Times New Roman"/>
          <w:color w:val="000000" w:themeColor="text1"/>
          <w:sz w:val="28"/>
        </w:rPr>
        <w:t xml:space="preserve"> </w:t>
      </w:r>
      <w:r w:rsidR="0040662C">
        <w:rPr>
          <w:rFonts w:ascii="Times New Roman" w:hAnsi="Times New Roman"/>
          <w:sz w:val="28"/>
          <w:szCs w:val="28"/>
        </w:rPr>
        <w:t xml:space="preserve">- </w:t>
      </w:r>
      <w:r w:rsidR="0040662C">
        <w:rPr>
          <w:rFonts w:ascii="Times New Roman" w:hAnsi="Times New Roman"/>
          <w:iCs/>
          <w:sz w:val="28"/>
          <w:szCs w:val="28"/>
        </w:rPr>
        <w:t>годовой отчет об исполнении муниципального задания за 2021 год М</w:t>
      </w:r>
      <w:r>
        <w:rPr>
          <w:rFonts w:ascii="Times New Roman" w:hAnsi="Times New Roman"/>
          <w:iCs/>
          <w:sz w:val="28"/>
          <w:szCs w:val="28"/>
        </w:rPr>
        <w:t>БОУ СОШ № 2 п. Восточный</w:t>
      </w:r>
      <w:r w:rsidR="0040662C">
        <w:rPr>
          <w:rFonts w:ascii="Times New Roman" w:hAnsi="Times New Roman"/>
          <w:iCs/>
          <w:sz w:val="28"/>
          <w:szCs w:val="28"/>
        </w:rPr>
        <w:t xml:space="preserve"> не размещен </w:t>
      </w:r>
      <w:r w:rsidR="0040662C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="0040662C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www.bus.gov.ru</w:t>
        </w:r>
      </w:hyperlink>
      <w:r w:rsidR="0040662C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4ACBE9B2" w14:textId="1BCC1F6E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46AD42A6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256">
        <w:rPr>
          <w:rFonts w:ascii="Times New Roman" w:hAnsi="Times New Roman" w:cs="Times New Roman"/>
          <w:sz w:val="28"/>
          <w:szCs w:val="28"/>
        </w:rPr>
        <w:t>Исполняющей обязанности директора МБОУ СОШ № 2 п. Восточный</w:t>
      </w:r>
      <w:r w:rsidR="0040662C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17256">
        <w:rPr>
          <w:rFonts w:ascii="Times New Roman" w:hAnsi="Times New Roman" w:cs="Times New Roman"/>
          <w:sz w:val="28"/>
          <w:szCs w:val="28"/>
        </w:rPr>
        <w:t xml:space="preserve"> и возмещении в бюджет неправомерно выплаченной суммы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1"/>
  </w:num>
  <w:num w:numId="2" w16cid:durableId="77425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0"/>
  </w:num>
  <w:num w:numId="4" w16cid:durableId="1057699815">
    <w:abstractNumId w:val="4"/>
  </w:num>
  <w:num w:numId="5" w16cid:durableId="186852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15D8C"/>
    <w:rsid w:val="001A1C32"/>
    <w:rsid w:val="001E3676"/>
    <w:rsid w:val="00246A69"/>
    <w:rsid w:val="00284D0F"/>
    <w:rsid w:val="003544C4"/>
    <w:rsid w:val="0036616A"/>
    <w:rsid w:val="0040662C"/>
    <w:rsid w:val="0046655D"/>
    <w:rsid w:val="004E1398"/>
    <w:rsid w:val="00534644"/>
    <w:rsid w:val="0056211D"/>
    <w:rsid w:val="005D6580"/>
    <w:rsid w:val="00635D40"/>
    <w:rsid w:val="00636C6C"/>
    <w:rsid w:val="006811E3"/>
    <w:rsid w:val="006D68F1"/>
    <w:rsid w:val="00831A4F"/>
    <w:rsid w:val="008C189B"/>
    <w:rsid w:val="008E3A13"/>
    <w:rsid w:val="0095095D"/>
    <w:rsid w:val="00951134"/>
    <w:rsid w:val="00A90E86"/>
    <w:rsid w:val="00AB3DAB"/>
    <w:rsid w:val="00B20833"/>
    <w:rsid w:val="00B371FE"/>
    <w:rsid w:val="00B538C5"/>
    <w:rsid w:val="00C16CF0"/>
    <w:rsid w:val="00C5025F"/>
    <w:rsid w:val="00C544BB"/>
    <w:rsid w:val="00CA47DE"/>
    <w:rsid w:val="00CD5B75"/>
    <w:rsid w:val="00CF2A7B"/>
    <w:rsid w:val="00D05B26"/>
    <w:rsid w:val="00D54BEE"/>
    <w:rsid w:val="00DE509F"/>
    <w:rsid w:val="00DF3A4F"/>
    <w:rsid w:val="00E17256"/>
    <w:rsid w:val="00E37C82"/>
    <w:rsid w:val="00E63AB3"/>
    <w:rsid w:val="00EE419D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25</cp:revision>
  <dcterms:created xsi:type="dcterms:W3CDTF">2019-07-12T03:38:00Z</dcterms:created>
  <dcterms:modified xsi:type="dcterms:W3CDTF">2022-09-20T09:58:00Z</dcterms:modified>
</cp:coreProperties>
</file>